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9C23" w14:textId="77777777" w:rsidR="00C95756" w:rsidRPr="00C95756" w:rsidRDefault="00C95756" w:rsidP="00C95756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en-GB"/>
          <w14:ligatures w14:val="none"/>
        </w:rPr>
        <w:t>Cookie Policy</w:t>
      </w:r>
    </w:p>
    <w:p w14:paraId="55BFD543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Last Updated:</w:t>
      </w: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 June 2026</w:t>
      </w:r>
    </w:p>
    <w:p w14:paraId="3B65506B" w14:textId="77777777" w:rsidR="00C95756" w:rsidRPr="00C95756" w:rsidRDefault="00C95756" w:rsidP="00C9575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1. Introduction</w:t>
      </w:r>
    </w:p>
    <w:p w14:paraId="38CAF3FC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This Cookie Policy explains how YSB People &amp; Operations ("YSB", "we", "our", or "us") uses cookies and similar technologies when you visit our website.</w:t>
      </w:r>
    </w:p>
    <w:p w14:paraId="5CFEDF97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By continuing to use our website, you agree to the use of cookies in accordance with this policy.</w:t>
      </w:r>
    </w:p>
    <w:p w14:paraId="38D483EA" w14:textId="77777777" w:rsidR="00C95756" w:rsidRPr="00C95756" w:rsidRDefault="00BD60F5" w:rsidP="00C95756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D60F5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57F081A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BD57C9A" w14:textId="77777777" w:rsidR="00C95756" w:rsidRPr="00C95756" w:rsidRDefault="00C95756" w:rsidP="00C9575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2. What Are Cookies?</w:t>
      </w:r>
    </w:p>
    <w:p w14:paraId="5819FC8E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Cookies are small text files stored on your device when you visit a website.</w:t>
      </w:r>
    </w:p>
    <w:p w14:paraId="77FAC0E7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They help websites function correctly, improve user experience, and provide information about how visitors use the site.</w:t>
      </w:r>
    </w:p>
    <w:p w14:paraId="69C75EA4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Cookies do not typically identify individuals directly, but may be linked to information that can identify a user.</w:t>
      </w:r>
    </w:p>
    <w:p w14:paraId="2086BC08" w14:textId="77777777" w:rsidR="00C95756" w:rsidRPr="00C95756" w:rsidRDefault="00BD60F5" w:rsidP="00C95756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D60F5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50391A65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BE83B72" w14:textId="77777777" w:rsidR="00C95756" w:rsidRPr="00C95756" w:rsidRDefault="00C95756" w:rsidP="00C9575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3. How We Use Cookies</w:t>
      </w:r>
    </w:p>
    <w:p w14:paraId="473D7BA0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 use cookies to:</w:t>
      </w:r>
    </w:p>
    <w:p w14:paraId="1CBC82AB" w14:textId="77777777" w:rsidR="00C95756" w:rsidRPr="00C95756" w:rsidRDefault="00C95756" w:rsidP="00C9575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Ensure the website functions correctly</w:t>
      </w:r>
    </w:p>
    <w:p w14:paraId="06ED8FEC" w14:textId="77777777" w:rsidR="00C95756" w:rsidRPr="00C95756" w:rsidRDefault="00C95756" w:rsidP="00C9575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Improve website performance</w:t>
      </w:r>
    </w:p>
    <w:p w14:paraId="62B7143E" w14:textId="77777777" w:rsidR="00C95756" w:rsidRPr="00C95756" w:rsidRDefault="00C95756" w:rsidP="00C9575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Understand how visitors use our website</w:t>
      </w:r>
    </w:p>
    <w:p w14:paraId="2490819E" w14:textId="77777777" w:rsidR="00C95756" w:rsidRPr="00C95756" w:rsidRDefault="00C95756" w:rsidP="00C9575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Improve user experience</w:t>
      </w:r>
    </w:p>
    <w:p w14:paraId="56C93DE0" w14:textId="77777777" w:rsidR="00C95756" w:rsidRPr="00C95756" w:rsidRDefault="00C95756" w:rsidP="00C9575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Monitor website traffic and engagement</w:t>
      </w:r>
    </w:p>
    <w:p w14:paraId="01578C0D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 do not use cookies to collect sensitive personal information.</w:t>
      </w:r>
    </w:p>
    <w:p w14:paraId="16A481C0" w14:textId="77777777" w:rsidR="00C95756" w:rsidRPr="00C95756" w:rsidRDefault="00BD60F5" w:rsidP="00C95756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D60F5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38A0B22B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01270FA" w14:textId="77777777" w:rsidR="00C95756" w:rsidRPr="00C95756" w:rsidRDefault="00C95756" w:rsidP="00C9575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4. Types of Cookies We Use</w:t>
      </w:r>
    </w:p>
    <w:p w14:paraId="1E84FE14" w14:textId="77777777" w:rsidR="00C95756" w:rsidRPr="00C95756" w:rsidRDefault="00C95756" w:rsidP="00C9575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Essential Cookies</w:t>
      </w:r>
    </w:p>
    <w:p w14:paraId="6F13F990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These cookies are necessary for the operation of the website and cannot be switched off.</w:t>
      </w:r>
    </w:p>
    <w:p w14:paraId="6C5A0145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Examples include:</w:t>
      </w:r>
    </w:p>
    <w:p w14:paraId="53EFACED" w14:textId="77777777" w:rsidR="00C95756" w:rsidRPr="00C95756" w:rsidRDefault="00C95756" w:rsidP="00C9575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Website security</w:t>
      </w:r>
    </w:p>
    <w:p w14:paraId="2CC9D97D" w14:textId="77777777" w:rsidR="00C95756" w:rsidRPr="00C95756" w:rsidRDefault="00C95756" w:rsidP="00C9575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Page navigation</w:t>
      </w:r>
    </w:p>
    <w:p w14:paraId="56A95EA2" w14:textId="77777777" w:rsidR="00C95756" w:rsidRPr="00C95756" w:rsidRDefault="00C95756" w:rsidP="00C9575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Form submissions</w:t>
      </w:r>
    </w:p>
    <w:p w14:paraId="3AA05EF8" w14:textId="77777777" w:rsidR="00C95756" w:rsidRPr="00C95756" w:rsidRDefault="00C95756" w:rsidP="00C9575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Session management</w:t>
      </w:r>
    </w:p>
    <w:p w14:paraId="35681C12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Without these cookies, certain parts of the website may not function properly.</w:t>
      </w:r>
    </w:p>
    <w:p w14:paraId="7609BF6B" w14:textId="77777777" w:rsidR="00C95756" w:rsidRPr="00C95756" w:rsidRDefault="00BD60F5" w:rsidP="00C95756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D60F5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01FC5950">
          <v:rect id="_x0000_i1029" style="width:0;height:1.5pt" o:hralign="center" o:hrstd="t" o:hr="t" fillcolor="#a0a0a0" stroked="f"/>
        </w:pict>
      </w:r>
    </w:p>
    <w:p w14:paraId="6F0166C0" w14:textId="77777777" w:rsidR="00C95756" w:rsidRPr="00C95756" w:rsidRDefault="00C95756" w:rsidP="00C9575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Analytics Cookies</w:t>
      </w:r>
    </w:p>
    <w:p w14:paraId="23CFCFC2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These cookies help us understand how visitors use our website.</w:t>
      </w:r>
    </w:p>
    <w:p w14:paraId="766210A0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lastRenderedPageBreak/>
        <w:t>Information collected may include:</w:t>
      </w:r>
    </w:p>
    <w:p w14:paraId="2B24D172" w14:textId="77777777" w:rsidR="00C95756" w:rsidRPr="00C95756" w:rsidRDefault="00C95756" w:rsidP="00C9575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Pages viewed</w:t>
      </w:r>
    </w:p>
    <w:p w14:paraId="3E83DDE7" w14:textId="77777777" w:rsidR="00C95756" w:rsidRPr="00C95756" w:rsidRDefault="00C95756" w:rsidP="00C9575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Time spent on pages</w:t>
      </w:r>
    </w:p>
    <w:p w14:paraId="63E4B870" w14:textId="77777777" w:rsidR="00C95756" w:rsidRPr="00C95756" w:rsidRDefault="00C95756" w:rsidP="00C9575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Traffic sources</w:t>
      </w:r>
    </w:p>
    <w:p w14:paraId="58849281" w14:textId="77777777" w:rsidR="00C95756" w:rsidRPr="00C95756" w:rsidRDefault="00C95756" w:rsidP="00C9575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Device types</w:t>
      </w:r>
    </w:p>
    <w:p w14:paraId="70F53554" w14:textId="77777777" w:rsidR="00C95756" w:rsidRPr="00C95756" w:rsidRDefault="00C95756" w:rsidP="00C9575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General location information</w:t>
      </w:r>
    </w:p>
    <w:p w14:paraId="0A0BC8E3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This information is used to improve website performance and user experience.</w:t>
      </w:r>
    </w:p>
    <w:p w14:paraId="01265934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Examples may include:</w:t>
      </w:r>
    </w:p>
    <w:p w14:paraId="3738BDDD" w14:textId="77777777" w:rsidR="00C95756" w:rsidRPr="00C95756" w:rsidRDefault="00C95756" w:rsidP="00C95756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Google Analytics</w:t>
      </w:r>
    </w:p>
    <w:p w14:paraId="16D893F1" w14:textId="77777777" w:rsidR="00C95756" w:rsidRPr="00C95756" w:rsidRDefault="00C95756" w:rsidP="00C95756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Microsoft Clarity</w:t>
      </w:r>
    </w:p>
    <w:p w14:paraId="0DB03C87" w14:textId="77777777" w:rsidR="00C95756" w:rsidRPr="00C95756" w:rsidRDefault="00C95756" w:rsidP="00C95756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Similar website analytics tools</w:t>
      </w:r>
    </w:p>
    <w:p w14:paraId="3D0EAE75" w14:textId="77777777" w:rsidR="00C95756" w:rsidRPr="00C95756" w:rsidRDefault="00BD60F5" w:rsidP="00C95756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D60F5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1B208B43">
          <v:rect id="_x0000_i1028" style="width:0;height:1.5pt" o:hralign="center" o:hrstd="t" o:hr="t" fillcolor="#a0a0a0" stroked="f"/>
        </w:pict>
      </w:r>
    </w:p>
    <w:p w14:paraId="774786CF" w14:textId="77777777" w:rsidR="00C95756" w:rsidRPr="00C95756" w:rsidRDefault="00C95756" w:rsidP="00C9575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5. Third-Party Cookies</w:t>
      </w:r>
    </w:p>
    <w:p w14:paraId="0E0B97E8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Some cookies may be placed by third-party services that support website functionality and performance.</w:t>
      </w:r>
    </w:p>
    <w:p w14:paraId="6DCF578D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These providers may collect information in accordance with their own privacy policies.</w:t>
      </w:r>
    </w:p>
    <w:p w14:paraId="465EA5DF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 do not control third-party cookies directly.</w:t>
      </w:r>
    </w:p>
    <w:p w14:paraId="380E3A33" w14:textId="77777777" w:rsidR="00C95756" w:rsidRPr="00C95756" w:rsidRDefault="00BD60F5" w:rsidP="00C95756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D60F5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2C30E82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4DB765F" w14:textId="77777777" w:rsidR="00C95756" w:rsidRPr="00C95756" w:rsidRDefault="00C95756" w:rsidP="00C9575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6. Managing Cookies</w:t>
      </w:r>
    </w:p>
    <w:p w14:paraId="4258C4B2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Most web browsers allow you to control or disable cookies through browser settings.</w:t>
      </w:r>
    </w:p>
    <w:p w14:paraId="627EC49E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You may:</w:t>
      </w:r>
    </w:p>
    <w:p w14:paraId="3449C714" w14:textId="77777777" w:rsidR="00C95756" w:rsidRPr="00C95756" w:rsidRDefault="00C95756" w:rsidP="00C95756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Delete existing cookies</w:t>
      </w:r>
    </w:p>
    <w:p w14:paraId="0D671067" w14:textId="77777777" w:rsidR="00C95756" w:rsidRPr="00C95756" w:rsidRDefault="00C95756" w:rsidP="00C95756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Block cookies</w:t>
      </w:r>
    </w:p>
    <w:p w14:paraId="45ECF37E" w14:textId="77777777" w:rsidR="00C95756" w:rsidRPr="00C95756" w:rsidRDefault="00C95756" w:rsidP="00C95756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Receive notifications before cookies are stored</w:t>
      </w:r>
    </w:p>
    <w:p w14:paraId="2E460BD4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Please note that disabling certain cookies may affect website functionality.</w:t>
      </w:r>
    </w:p>
    <w:p w14:paraId="5040A2CD" w14:textId="77777777" w:rsidR="00C95756" w:rsidRPr="00C95756" w:rsidRDefault="00BD60F5" w:rsidP="00C95756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D60F5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1BF8863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AB263B2" w14:textId="77777777" w:rsidR="00C95756" w:rsidRPr="00C95756" w:rsidRDefault="00C95756" w:rsidP="00C9575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7. Changes to This Policy</w:t>
      </w:r>
    </w:p>
    <w:p w14:paraId="08A7799C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We may update this Cookie Policy from time to time.</w:t>
      </w:r>
    </w:p>
    <w:p w14:paraId="1BF11643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Any changes will be published on this page and will take effect immediately upon publication.</w:t>
      </w:r>
    </w:p>
    <w:p w14:paraId="0AEFD1D9" w14:textId="77777777" w:rsidR="00C95756" w:rsidRPr="00C95756" w:rsidRDefault="00BD60F5" w:rsidP="00C95756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BD60F5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725914B9">
          <v:rect id="_x0000_i1025" style="width:0;height:1.5pt" o:hralign="center" o:hrstd="t" o:hr="t" fillcolor="#a0a0a0" stroked="f"/>
        </w:pict>
      </w:r>
    </w:p>
    <w:p w14:paraId="2D522C94" w14:textId="77777777" w:rsidR="00C95756" w:rsidRPr="00C95756" w:rsidRDefault="00C95756" w:rsidP="00C95756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8. Contact Us</w:t>
      </w:r>
    </w:p>
    <w:p w14:paraId="4484ECD4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If you have any questions regarding this Cookie Policy, please contact:</w:t>
      </w:r>
    </w:p>
    <w:p w14:paraId="3A7E4A4C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Email: </w:t>
      </w:r>
      <w:hyperlink r:id="rId5" w:history="1">
        <w:r w:rsidRPr="00C95756">
          <w:rPr>
            <w:rFonts w:ascii="Calibri" w:eastAsia="Times New Roman" w:hAnsi="Calibri" w:cs="Calibri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connect@ysb-people.com</w:t>
        </w:r>
      </w:hyperlink>
    </w:p>
    <w:p w14:paraId="19F511D0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YSB People &amp; Operations</w:t>
      </w:r>
    </w:p>
    <w:p w14:paraId="69B927FC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lastRenderedPageBreak/>
        <w:t>Company Registration Number: 16043776</w:t>
      </w:r>
    </w:p>
    <w:p w14:paraId="7F3FDD10" w14:textId="77777777" w:rsidR="00C95756" w:rsidRPr="00C95756" w:rsidRDefault="00C95756" w:rsidP="00C9575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C95756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  <w:t>Registered in England &amp; Wales</w:t>
      </w:r>
    </w:p>
    <w:p w14:paraId="031C5A17" w14:textId="77777777" w:rsidR="007F6069" w:rsidRDefault="007F6069"/>
    <w:sectPr w:rsidR="007F6069" w:rsidSect="00C95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98C"/>
    <w:multiLevelType w:val="multilevel"/>
    <w:tmpl w:val="35A8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C53C2"/>
    <w:multiLevelType w:val="multilevel"/>
    <w:tmpl w:val="1FFA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079B4"/>
    <w:multiLevelType w:val="multilevel"/>
    <w:tmpl w:val="7B12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34B5B"/>
    <w:multiLevelType w:val="multilevel"/>
    <w:tmpl w:val="28EA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A05A4"/>
    <w:multiLevelType w:val="multilevel"/>
    <w:tmpl w:val="4286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830234">
    <w:abstractNumId w:val="4"/>
  </w:num>
  <w:num w:numId="2" w16cid:durableId="2145349667">
    <w:abstractNumId w:val="1"/>
  </w:num>
  <w:num w:numId="3" w16cid:durableId="1871188858">
    <w:abstractNumId w:val="2"/>
  </w:num>
  <w:num w:numId="4" w16cid:durableId="1862619578">
    <w:abstractNumId w:val="3"/>
  </w:num>
  <w:num w:numId="5" w16cid:durableId="30208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56"/>
    <w:rsid w:val="000779C5"/>
    <w:rsid w:val="001458C3"/>
    <w:rsid w:val="00716B78"/>
    <w:rsid w:val="007F6069"/>
    <w:rsid w:val="00BD60F5"/>
    <w:rsid w:val="00C9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C425"/>
  <w15:chartTrackingRefBased/>
  <w15:docId w15:val="{9C1C173F-B905-E749-B86E-43F2E554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5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7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7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7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7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5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5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7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7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7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7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57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95756"/>
    <w:rPr>
      <w:b/>
      <w:bCs/>
    </w:rPr>
  </w:style>
  <w:style w:type="character" w:customStyle="1" w:styleId="apple-converted-space">
    <w:name w:val="apple-converted-space"/>
    <w:basedOn w:val="DefaultParagraphFont"/>
    <w:rsid w:val="00C95756"/>
  </w:style>
  <w:style w:type="character" w:styleId="Hyperlink">
    <w:name w:val="Hyperlink"/>
    <w:basedOn w:val="DefaultParagraphFont"/>
    <w:uiPriority w:val="99"/>
    <w:semiHidden/>
    <w:unhideWhenUsed/>
    <w:rsid w:val="00C95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nect@ysb-peop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366</Words>
  <Characters>2200</Characters>
  <Application>Microsoft Office Word</Application>
  <DocSecurity>0</DocSecurity>
  <Lines>73</Lines>
  <Paragraphs>64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Bihal</dc:creator>
  <cp:keywords/>
  <dc:description/>
  <cp:lastModifiedBy>Sony Bihal</cp:lastModifiedBy>
  <cp:revision>1</cp:revision>
  <dcterms:created xsi:type="dcterms:W3CDTF">2026-06-17T06:04:00Z</dcterms:created>
  <dcterms:modified xsi:type="dcterms:W3CDTF">2026-06-17T06:10:00Z</dcterms:modified>
</cp:coreProperties>
</file>